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D226" w14:textId="77777777" w:rsidR="00995A2C" w:rsidRDefault="00995A2C" w:rsidP="00995A2C">
      <w:pPr>
        <w:pStyle w:val="Defaul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Accel.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___________________________</w:t>
      </w:r>
    </w:p>
    <w:p w14:paraId="7100E4B4" w14:textId="77777777" w:rsidR="00995A2C" w:rsidRPr="00995A2C" w:rsidRDefault="00995A2C" w:rsidP="00995A2C">
      <w:pPr>
        <w:pStyle w:val="Defaul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Arc Length and Sector Area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___________________________</w:t>
      </w:r>
      <w:bookmarkStart w:id="0" w:name="_GoBack"/>
      <w:bookmarkEnd w:id="0"/>
    </w:p>
    <w:p w14:paraId="4A52B29E" w14:textId="77777777" w:rsidR="00995A2C" w:rsidRDefault="00995A2C" w:rsidP="00995A2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619B4085" w14:textId="77777777" w:rsidR="00995A2C" w:rsidRDefault="00995A2C" w:rsidP="00995A2C">
      <w:pPr>
        <w:rPr>
          <w:rFonts w:ascii="Tahoma" w:hAnsi="Tahoma" w:cs="Tahom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995A2C" w14:paraId="492D30FB" w14:textId="77777777" w:rsidTr="00995A2C"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1C072874" w14:textId="77777777" w:rsidR="00995A2C" w:rsidRDefault="00995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1A57E38" wp14:editId="34E7FA4B">
                  <wp:extent cx="1746250" cy="174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9A7A076" w14:textId="77777777" w:rsidR="00995A2C" w:rsidRDefault="00995A2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0EC3C329" w14:textId="77777777" w:rsidR="00995A2C" w:rsidRDefault="00995A2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Circumference of a circle:</w:t>
            </w:r>
          </w:p>
          <w:p w14:paraId="0722ABC7" w14:textId="77777777" w:rsidR="00995A2C" w:rsidRDefault="00995A2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14:paraId="5824A764" w14:textId="77777777" w:rsidR="00995A2C" w:rsidRDefault="00995A2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Arc Length:</w:t>
            </w:r>
          </w:p>
          <w:p w14:paraId="113686B7" w14:textId="77777777" w:rsidR="00995A2C" w:rsidRDefault="00995A2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3DAD6B8" w14:textId="77777777" w:rsidR="00995A2C" w:rsidRDefault="00995A2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Area:</w:t>
            </w:r>
          </w:p>
          <w:p w14:paraId="2D6C528C" w14:textId="77777777" w:rsidR="00995A2C" w:rsidRDefault="00995A2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FA78885" w14:textId="77777777" w:rsidR="00995A2C" w:rsidRDefault="00995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Sector of a Circle:</w:t>
            </w:r>
          </w:p>
        </w:tc>
      </w:tr>
    </w:tbl>
    <w:p w14:paraId="65BCDEC7" w14:textId="77777777" w:rsidR="00995A2C" w:rsidRDefault="00995A2C" w:rsidP="00995A2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995A2C" w14:paraId="075AF7EC" w14:textId="77777777" w:rsidTr="00995A2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B7114" w14:textId="77777777" w:rsidR="00995A2C" w:rsidRDefault="00995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279E1D1" wp14:editId="58D8EF35">
                  <wp:extent cx="1746250" cy="174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DDE9D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radius = 20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1F86A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Divide this circle into 4 congruent sectors.  Shade 1 of them.</w:t>
            </w:r>
          </w:p>
          <w:p w14:paraId="4B23CA02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Fraction that is shaded = </w:t>
            </w:r>
          </w:p>
          <w:p w14:paraId="37097DDA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Central angle = </w:t>
            </w:r>
          </w:p>
          <w:p w14:paraId="022DE6D8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Area of the whole circle = </w:t>
            </w:r>
          </w:p>
          <w:p w14:paraId="35FDAD5C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 of the sector =</w:t>
            </w:r>
          </w:p>
          <w:p w14:paraId="5FF06170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Circumference of the whole circle = </w:t>
            </w:r>
          </w:p>
          <w:p w14:paraId="23D6ED51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Arc length = </w:t>
            </w:r>
          </w:p>
        </w:tc>
      </w:tr>
      <w:tr w:rsidR="00995A2C" w14:paraId="2CF1B95A" w14:textId="77777777" w:rsidTr="00995A2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5D4C0" w14:textId="77777777" w:rsidR="00995A2C" w:rsidRDefault="00995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55DADC2" wp14:editId="45DF955D">
                  <wp:extent cx="1746250" cy="174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FB68B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radius = 20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AE8CE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Divide this circle into 8 congruent sectors.  Shade 5 of them.</w:t>
            </w:r>
          </w:p>
          <w:p w14:paraId="15B21FC6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Fraction that is shaded = </w:t>
            </w:r>
          </w:p>
          <w:p w14:paraId="6D79A8FF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Central angle = </w:t>
            </w:r>
          </w:p>
          <w:p w14:paraId="6F553612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Area of the whole circle = </w:t>
            </w:r>
          </w:p>
          <w:p w14:paraId="33083F0F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 of the sector =</w:t>
            </w:r>
          </w:p>
          <w:p w14:paraId="5E67F94A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Circumference of the whole circle = </w:t>
            </w:r>
          </w:p>
          <w:p w14:paraId="55D379BA" w14:textId="77777777" w:rsidR="00995A2C" w:rsidRDefault="00995A2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Arc length = </w:t>
            </w:r>
          </w:p>
        </w:tc>
      </w:tr>
      <w:tr w:rsidR="00995A2C" w14:paraId="15386942" w14:textId="77777777" w:rsidTr="00995A2C">
        <w:tc>
          <w:tcPr>
            <w:tcW w:w="29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06070EF" w14:textId="77777777" w:rsidR="00995A2C" w:rsidRDefault="00995A2C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ED9665B" w14:textId="77777777" w:rsidR="00995A2C" w:rsidRDefault="00995A2C">
            <w:pPr>
              <w:rPr>
                <w:rFonts w:ascii="Tahoma" w:hAnsi="Tahoma" w:cs="Tahoma"/>
              </w:rPr>
            </w:pPr>
          </w:p>
        </w:tc>
      </w:tr>
      <w:tr w:rsidR="00995A2C" w14:paraId="6D73EBDF" w14:textId="77777777" w:rsidTr="00995A2C"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302AC54C" w14:textId="77777777" w:rsidR="00995A2C" w:rsidRDefault="00995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D71D8DE" wp14:editId="03998C73">
                  <wp:extent cx="1746250" cy="1746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FB08D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radius = </w:t>
            </w:r>
            <w:r>
              <w:rPr>
                <w:rFonts w:ascii="Tahoma" w:hAnsi="Tahoma" w:cs="Tahoma"/>
                <w:i/>
              </w:rPr>
              <w:t>r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784F70C" w14:textId="77777777" w:rsidR="00995A2C" w:rsidRDefault="00995A2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730681DD" w14:textId="77777777" w:rsidR="00995A2C" w:rsidRDefault="00995A2C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Area of a sector:</w:t>
            </w:r>
          </w:p>
          <w:p w14:paraId="5BB0FAD0" w14:textId="77777777" w:rsidR="00995A2C" w:rsidRDefault="00995A2C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</w:p>
          <w:p w14:paraId="2F92DD66" w14:textId="77777777" w:rsidR="00995A2C" w:rsidRDefault="00995A2C">
            <w:pPr>
              <w:spacing w:after="40"/>
              <w:jc w:val="center"/>
              <w:rPr>
                <w:rFonts w:ascii="Tahoma" w:hAnsi="Tahoma" w:cs="Tahoma"/>
              </w:rPr>
            </w:pPr>
          </w:p>
          <w:p w14:paraId="304451BF" w14:textId="77777777" w:rsidR="00995A2C" w:rsidRDefault="00995A2C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</w:p>
          <w:p w14:paraId="4800CEFF" w14:textId="77777777" w:rsidR="00995A2C" w:rsidRDefault="00995A2C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Arc length:</w:t>
            </w:r>
          </w:p>
          <w:p w14:paraId="6211F8D5" w14:textId="77777777" w:rsidR="00995A2C" w:rsidRDefault="00995A2C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</w:p>
          <w:p w14:paraId="6683E84E" w14:textId="77777777" w:rsidR="00995A2C" w:rsidRDefault="00995A2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32CCDAA" w14:textId="77777777" w:rsidR="00995A2C" w:rsidRDefault="00995A2C" w:rsidP="00995A2C">
      <w:pPr>
        <w:rPr>
          <w:rFonts w:ascii="Tahoma" w:hAnsi="Tahoma" w:cs="Tahoma"/>
        </w:rPr>
      </w:pPr>
    </w:p>
    <w:p w14:paraId="38DAABC7" w14:textId="77777777" w:rsidR="00995A2C" w:rsidRDefault="00995A2C" w:rsidP="00995A2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</w:rPr>
        <w:lastRenderedPageBreak/>
        <w:t>Find the area and circumference of the circle.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"/>
        <w:gridCol w:w="2406"/>
      </w:tblGrid>
      <w:tr w:rsidR="00995A2C" w14:paraId="0BD489C8" w14:textId="77777777" w:rsidTr="00995A2C">
        <w:tc>
          <w:tcPr>
            <w:tcW w:w="0" w:type="auto"/>
            <w:hideMark/>
          </w:tcPr>
          <w:p w14:paraId="37FCD3E6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0" w:type="auto"/>
            <w:vAlign w:val="bottom"/>
            <w:hideMark/>
          </w:tcPr>
          <w:p w14:paraId="7959F9E4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4ADDC6A" wp14:editId="0CED90AC">
                  <wp:extent cx="1371600" cy="1377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A2C" w14:paraId="7DF66376" w14:textId="77777777" w:rsidTr="00995A2C">
        <w:tc>
          <w:tcPr>
            <w:tcW w:w="0" w:type="auto"/>
            <w:hideMark/>
          </w:tcPr>
          <w:p w14:paraId="73B66B23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0" w:type="auto"/>
            <w:vAlign w:val="bottom"/>
            <w:hideMark/>
          </w:tcPr>
          <w:p w14:paraId="3839015F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0D3D8E0" wp14:editId="2A33BA4E">
                  <wp:extent cx="1377950" cy="1377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A2C" w14:paraId="661D2130" w14:textId="77777777" w:rsidTr="00995A2C">
        <w:tc>
          <w:tcPr>
            <w:tcW w:w="0" w:type="auto"/>
            <w:hideMark/>
          </w:tcPr>
          <w:p w14:paraId="7052B0C8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14:paraId="2F54DFDE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D7F0D44" wp14:editId="2E2CB5C2">
                  <wp:extent cx="1390650" cy="1377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F0A9A" w14:textId="77777777" w:rsidR="00995A2C" w:rsidRDefault="00995A2C" w:rsidP="00995A2C">
      <w:pPr>
        <w:rPr>
          <w:rFonts w:ascii="Tahoma" w:hAnsi="Tahoma" w:cs="Tahoma"/>
        </w:rPr>
      </w:pPr>
    </w:p>
    <w:p w14:paraId="38967975" w14:textId="77777777" w:rsidR="00995A2C" w:rsidRDefault="00995A2C" w:rsidP="00995A2C">
      <w:pPr>
        <w:rPr>
          <w:rFonts w:ascii="Tahoma" w:hAnsi="Tahoma" w:cs="Tahoma"/>
        </w:rPr>
      </w:pPr>
      <w:r>
        <w:rPr>
          <w:rFonts w:ascii="Tahoma" w:hAnsi="Tahoma" w:cs="Tahoma"/>
        </w:rPr>
        <w:t>Find the arc length and the area of the sector.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"/>
        <w:gridCol w:w="2386"/>
      </w:tblGrid>
      <w:tr w:rsidR="00995A2C" w14:paraId="2948B62E" w14:textId="77777777" w:rsidTr="00995A2C">
        <w:tc>
          <w:tcPr>
            <w:tcW w:w="0" w:type="auto"/>
            <w:hideMark/>
          </w:tcPr>
          <w:p w14:paraId="7FBE4A3A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0" w:type="auto"/>
            <w:vAlign w:val="bottom"/>
            <w:hideMark/>
          </w:tcPr>
          <w:p w14:paraId="42329346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44594F8" wp14:editId="7C709820">
                  <wp:extent cx="1377950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A2C" w14:paraId="23EC050D" w14:textId="77777777" w:rsidTr="00995A2C">
        <w:tc>
          <w:tcPr>
            <w:tcW w:w="0" w:type="auto"/>
            <w:hideMark/>
          </w:tcPr>
          <w:p w14:paraId="6581BCB4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0" w:type="auto"/>
            <w:vAlign w:val="bottom"/>
            <w:hideMark/>
          </w:tcPr>
          <w:p w14:paraId="3D3135DC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6890003" wp14:editId="50D21448">
                  <wp:extent cx="137160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A2C" w14:paraId="379D9C4E" w14:textId="77777777" w:rsidTr="00995A2C">
        <w:tc>
          <w:tcPr>
            <w:tcW w:w="0" w:type="auto"/>
            <w:hideMark/>
          </w:tcPr>
          <w:p w14:paraId="308A8C2E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0" w:type="auto"/>
            <w:vAlign w:val="bottom"/>
            <w:hideMark/>
          </w:tcPr>
          <w:p w14:paraId="4E308CFD" w14:textId="77777777" w:rsidR="00995A2C" w:rsidRDefault="00995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660F9E8" wp14:editId="715FF466">
                  <wp:extent cx="137795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2205F" w14:textId="77777777" w:rsidR="00995A2C" w:rsidRDefault="00995A2C" w:rsidP="00995A2C">
      <w:pPr>
        <w:rPr>
          <w:rFonts w:ascii="Tahoma" w:hAnsi="Tahoma" w:cs="Tahoma"/>
        </w:rPr>
      </w:pPr>
    </w:p>
    <w:p w14:paraId="7F20B3A6" w14:textId="77777777" w:rsidR="00995A2C" w:rsidRDefault="00995A2C" w:rsidP="00995A2C">
      <w:pPr>
        <w:rPr>
          <w:rFonts w:ascii="Tahoma" w:hAnsi="Tahoma" w:cs="Tahoma"/>
        </w:rPr>
      </w:pPr>
    </w:p>
    <w:p w14:paraId="2498F106" w14:textId="77777777" w:rsidR="00995A2C" w:rsidRDefault="00995A2C" w:rsidP="00995A2C">
      <w:pPr>
        <w:rPr>
          <w:rFonts w:ascii="Tahoma" w:hAnsi="Tahoma" w:cs="Tahoma"/>
        </w:rPr>
      </w:pPr>
    </w:p>
    <w:p w14:paraId="1A6347A0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 Find the length of arc AB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8.  Find the length of arc AB</w:t>
      </w:r>
    </w:p>
    <w:p w14:paraId="6DBF93CC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2FD2F6" wp14:editId="0ABCDC0C">
            <wp:simplePos x="0" y="0"/>
            <wp:positionH relativeFrom="column">
              <wp:posOffset>3886200</wp:posOffset>
            </wp:positionH>
            <wp:positionV relativeFrom="paragraph">
              <wp:posOffset>41910</wp:posOffset>
            </wp:positionV>
            <wp:extent cx="1485900" cy="1350645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526013" wp14:editId="153C76B9">
            <wp:simplePos x="0" y="0"/>
            <wp:positionH relativeFrom="column">
              <wp:posOffset>571500</wp:posOffset>
            </wp:positionH>
            <wp:positionV relativeFrom="paragraph">
              <wp:posOffset>156210</wp:posOffset>
            </wp:positionV>
            <wp:extent cx="1371600" cy="12668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5EEAB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37F2162D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5D498015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67C38742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5328E2D1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62923EB8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1F7D0E09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1B90260B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0410455F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9.  Find the circumference of circle Q.</w:t>
      </w:r>
      <w:r>
        <w:rPr>
          <w:rFonts w:ascii="Tahoma" w:hAnsi="Tahoma" w:cs="Tahoma"/>
          <w:sz w:val="28"/>
          <w:szCs w:val="28"/>
        </w:rPr>
        <w:tab/>
        <w:t>10.  Find the radius of circle N</w:t>
      </w:r>
    </w:p>
    <w:p w14:paraId="7F420B06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34510" wp14:editId="519D56F2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714500" cy="131000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1D5D7B" wp14:editId="2D97E9D0">
            <wp:simplePos x="0" y="0"/>
            <wp:positionH relativeFrom="column">
              <wp:posOffset>571500</wp:posOffset>
            </wp:positionH>
            <wp:positionV relativeFrom="paragraph">
              <wp:posOffset>95250</wp:posOffset>
            </wp:positionV>
            <wp:extent cx="1828800" cy="13614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23ADEA41" w14:textId="77777777" w:rsidR="00995A2C" w:rsidRDefault="00995A2C" w:rsidP="00995A2C">
      <w:pPr>
        <w:rPr>
          <w:rFonts w:ascii="Tahoma" w:hAnsi="Tahoma" w:cs="Tahoma"/>
        </w:rPr>
      </w:pPr>
    </w:p>
    <w:p w14:paraId="620089DE" w14:textId="77777777" w:rsidR="00995A2C" w:rsidRDefault="00995A2C" w:rsidP="00995A2C">
      <w:pPr>
        <w:rPr>
          <w:rFonts w:ascii="Tahoma" w:hAnsi="Tahoma" w:cs="Tahoma"/>
        </w:rPr>
      </w:pPr>
    </w:p>
    <w:p w14:paraId="49B5E3B6" w14:textId="77777777" w:rsidR="00995A2C" w:rsidRDefault="00995A2C" w:rsidP="00995A2C">
      <w:pPr>
        <w:rPr>
          <w:rFonts w:ascii="Tahoma" w:hAnsi="Tahoma" w:cs="Tahoma"/>
        </w:rPr>
      </w:pPr>
    </w:p>
    <w:p w14:paraId="61EDA3B1" w14:textId="77777777" w:rsidR="00995A2C" w:rsidRDefault="00995A2C" w:rsidP="00995A2C">
      <w:pPr>
        <w:rPr>
          <w:rFonts w:ascii="Tahoma" w:hAnsi="Tahoma" w:cs="Tahoma"/>
        </w:rPr>
      </w:pPr>
    </w:p>
    <w:p w14:paraId="74ADB0B0" w14:textId="77777777" w:rsidR="00995A2C" w:rsidRDefault="00995A2C" w:rsidP="00995A2C">
      <w:pPr>
        <w:rPr>
          <w:rFonts w:ascii="Tahoma" w:hAnsi="Tahoma" w:cs="Tahoma"/>
        </w:rPr>
      </w:pPr>
    </w:p>
    <w:p w14:paraId="466045A6" w14:textId="77777777" w:rsidR="00995A2C" w:rsidRDefault="00995A2C" w:rsidP="00995A2C">
      <w:pPr>
        <w:rPr>
          <w:rFonts w:ascii="Tahoma" w:hAnsi="Tahoma" w:cs="Tahoma"/>
        </w:rPr>
      </w:pPr>
    </w:p>
    <w:p w14:paraId="765CD8ED" w14:textId="77777777" w:rsidR="00995A2C" w:rsidRDefault="00995A2C" w:rsidP="00995A2C">
      <w:pPr>
        <w:rPr>
          <w:rFonts w:ascii="Tahoma" w:hAnsi="Tahoma" w:cs="Tahoma"/>
        </w:rPr>
      </w:pPr>
    </w:p>
    <w:p w14:paraId="62FB0451" w14:textId="77777777" w:rsidR="00995A2C" w:rsidRDefault="00995A2C" w:rsidP="00995A2C">
      <w:pPr>
        <w:rPr>
          <w:rFonts w:ascii="Tahoma" w:hAnsi="Tahoma" w:cs="Tahoma"/>
        </w:rPr>
      </w:pPr>
    </w:p>
    <w:p w14:paraId="52E179F5" w14:textId="77777777" w:rsidR="00995A2C" w:rsidRDefault="00995A2C" w:rsidP="00995A2C">
      <w:pPr>
        <w:rPr>
          <w:rFonts w:ascii="Tahoma" w:hAnsi="Tahoma" w:cs="Tahoma"/>
        </w:rPr>
      </w:pPr>
    </w:p>
    <w:p w14:paraId="2F108060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the areas of the shaded sectors.</w:t>
      </w:r>
    </w:p>
    <w:p w14:paraId="2719AA95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197E5" wp14:editId="4A5D0308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1677670" cy="153860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4A37C0" wp14:editId="5349A587">
            <wp:simplePos x="0" y="0"/>
            <wp:positionH relativeFrom="column">
              <wp:posOffset>5257800</wp:posOffset>
            </wp:positionH>
            <wp:positionV relativeFrom="paragraph">
              <wp:posOffset>167640</wp:posOffset>
            </wp:positionV>
            <wp:extent cx="1600200" cy="15855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1E974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6011B8" wp14:editId="3F94AC57">
            <wp:simplePos x="0" y="0"/>
            <wp:positionH relativeFrom="column">
              <wp:posOffset>265430</wp:posOffset>
            </wp:positionH>
            <wp:positionV relativeFrom="paragraph">
              <wp:posOffset>0</wp:posOffset>
            </wp:positionV>
            <wp:extent cx="1677670" cy="16389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11.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12.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13.  </w:t>
      </w:r>
    </w:p>
    <w:p w14:paraId="2A55BA05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35CE121B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3D9969CE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417CCF10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6C2080BC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35F7AA07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7942A096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0C1796BA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7FFE1756" w14:textId="77777777" w:rsidR="00995A2C" w:rsidRDefault="00995A2C" w:rsidP="00995A2C">
      <w:pPr>
        <w:rPr>
          <w:rFonts w:ascii="Tahoma" w:hAnsi="Tahoma" w:cs="Tahoma"/>
          <w:sz w:val="28"/>
          <w:szCs w:val="28"/>
        </w:rPr>
      </w:pPr>
    </w:p>
    <w:p w14:paraId="51D2402B" w14:textId="77777777" w:rsidR="00995A2C" w:rsidRDefault="00995A2C" w:rsidP="00995A2C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A4600B" wp14:editId="4E05690D">
            <wp:simplePos x="0" y="0"/>
            <wp:positionH relativeFrom="column">
              <wp:posOffset>4686300</wp:posOffset>
            </wp:positionH>
            <wp:positionV relativeFrom="paragraph">
              <wp:posOffset>464185</wp:posOffset>
            </wp:positionV>
            <wp:extent cx="1562735" cy="1714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9BF682" wp14:editId="3A4CAA73">
            <wp:simplePos x="0" y="0"/>
            <wp:positionH relativeFrom="column">
              <wp:posOffset>457200</wp:posOffset>
            </wp:positionH>
            <wp:positionV relativeFrom="paragraph">
              <wp:posOffset>578485</wp:posOffset>
            </wp:positionV>
            <wp:extent cx="1558925" cy="1532255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14.  Find the radius of circle H.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15.  Find the diameter</w:t>
      </w:r>
    </w:p>
    <w:p w14:paraId="09F48A44" w14:textId="77777777" w:rsidR="00633E6C" w:rsidRDefault="00633E6C"/>
    <w:sectPr w:rsidR="00633E6C" w:rsidSect="00995A2C">
      <w:pgSz w:w="12240" w:h="15840"/>
      <w:pgMar w:top="450" w:right="108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C"/>
    <w:rsid w:val="00633E6C"/>
    <w:rsid w:val="009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7895212"/>
  <w15:chartTrackingRefBased/>
  <w15:docId w15:val="{C5C3A6C1-C897-464D-9992-A11FBA7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5A2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2017-08-30T19:32:00Z</dcterms:created>
  <dcterms:modified xsi:type="dcterms:W3CDTF">2017-08-30T19:41:00Z</dcterms:modified>
</cp:coreProperties>
</file>