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035B3982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5F30DF">
        <w:rPr>
          <w:rFonts w:ascii="Tahoma" w:hAnsi="Tahoma" w:cs="Tahoma"/>
          <w:b/>
        </w:rPr>
        <w:t>4</w:t>
      </w:r>
      <w:r w:rsidR="00A142B4">
        <w:rPr>
          <w:rFonts w:ascii="Tahoma" w:hAnsi="Tahoma" w:cs="Tahoma"/>
          <w:b/>
        </w:rPr>
        <w:t>C</w:t>
      </w:r>
      <w:r w:rsidRPr="005E6C5D">
        <w:rPr>
          <w:rFonts w:ascii="Tahoma" w:hAnsi="Tahoma" w:cs="Tahoma"/>
          <w:b/>
        </w:rPr>
        <w:t xml:space="preserve"> – </w:t>
      </w:r>
      <w:r w:rsidR="00152332">
        <w:rPr>
          <w:rFonts w:ascii="Tahoma" w:hAnsi="Tahoma" w:cs="Tahoma"/>
          <w:b/>
        </w:rPr>
        <w:t xml:space="preserve">Quadratic </w:t>
      </w:r>
      <w:r w:rsidR="00A142B4">
        <w:rPr>
          <w:rFonts w:ascii="Tahoma" w:hAnsi="Tahoma" w:cs="Tahoma"/>
          <w:b/>
        </w:rPr>
        <w:t>Characteristics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7A1A01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176159D3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A142B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960" w:type="dxa"/>
            <w:vAlign w:val="center"/>
          </w:tcPr>
          <w:p w14:paraId="3EE1D704" w14:textId="4EBC860F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PSAT practice</w:t>
            </w:r>
          </w:p>
        </w:tc>
        <w:tc>
          <w:tcPr>
            <w:tcW w:w="4680" w:type="dxa"/>
            <w:vAlign w:val="center"/>
          </w:tcPr>
          <w:p w14:paraId="3F1A24BC" w14:textId="2430605C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7A1A01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214C38DE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A142B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960" w:type="dxa"/>
            <w:vAlign w:val="center"/>
          </w:tcPr>
          <w:p w14:paraId="34D9F3C0" w14:textId="1D6AA378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PSAT</w:t>
            </w:r>
          </w:p>
        </w:tc>
        <w:tc>
          <w:tcPr>
            <w:tcW w:w="4680" w:type="dxa"/>
            <w:vAlign w:val="center"/>
          </w:tcPr>
          <w:p w14:paraId="2868CFD0" w14:textId="497ABF93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D36E2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7A1A01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367E675C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A142B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960" w:type="dxa"/>
            <w:vAlign w:val="center"/>
          </w:tcPr>
          <w:p w14:paraId="393CD507" w14:textId="77777777" w:rsidR="008D6D7B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Characteristics and Graphing </w:t>
            </w:r>
          </w:p>
          <w:p w14:paraId="4C3576E8" w14:textId="209CC4F6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Vertex Form</w:t>
            </w:r>
          </w:p>
        </w:tc>
        <w:tc>
          <w:tcPr>
            <w:tcW w:w="4680" w:type="dxa"/>
            <w:vAlign w:val="center"/>
          </w:tcPr>
          <w:p w14:paraId="3A1F90CD" w14:textId="1E1D961D" w:rsidR="007A1A01" w:rsidRPr="005E6C5D" w:rsidRDefault="00E93DF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Vertex Form WS</w:t>
            </w:r>
          </w:p>
        </w:tc>
      </w:tr>
      <w:tr w:rsidR="007A1A01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57AF979C" w:rsidR="007A1A01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A142B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960" w:type="dxa"/>
            <w:vAlign w:val="center"/>
          </w:tcPr>
          <w:p w14:paraId="2CDC829E" w14:textId="77777777" w:rsidR="008D6D7B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Characteristics and Graphing </w:t>
            </w:r>
          </w:p>
          <w:p w14:paraId="1E3431E5" w14:textId="14917FB2" w:rsidR="007A1A01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Form</w:t>
            </w:r>
          </w:p>
        </w:tc>
        <w:tc>
          <w:tcPr>
            <w:tcW w:w="4680" w:type="dxa"/>
            <w:vAlign w:val="center"/>
          </w:tcPr>
          <w:p w14:paraId="536ADA6F" w14:textId="4DEC69FE" w:rsidR="007A1A01" w:rsidRDefault="00E93DF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Form WS</w:t>
            </w:r>
          </w:p>
        </w:tc>
      </w:tr>
      <w:tr w:rsidR="007A1A01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34EA205C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A142B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960" w:type="dxa"/>
            <w:vAlign w:val="center"/>
          </w:tcPr>
          <w:p w14:paraId="49395BBA" w14:textId="1CE11BD9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</w:t>
            </w:r>
            <w:r w:rsidR="008D6D7B">
              <w:rPr>
                <w:rFonts w:ascii="Tahoma" w:hAnsi="Tahoma" w:cs="Tahoma"/>
                <w:sz w:val="20"/>
                <w:szCs w:val="20"/>
              </w:rPr>
              <w:t xml:space="preserve"> Day</w:t>
            </w:r>
          </w:p>
        </w:tc>
        <w:tc>
          <w:tcPr>
            <w:tcW w:w="4680" w:type="dxa"/>
            <w:vAlign w:val="center"/>
          </w:tcPr>
          <w:p w14:paraId="3880BC1F" w14:textId="1C86EC5E" w:rsidR="007A1A01" w:rsidRPr="005E6C5D" w:rsidRDefault="00E93DF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Characteristic WS</w:t>
            </w:r>
          </w:p>
        </w:tc>
      </w:tr>
      <w:tr w:rsidR="007A1A01" w:rsidRPr="005E6C5D" w14:paraId="3E9DBD8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17287AD2" w:rsidR="007A1A01" w:rsidRPr="005E6C5D" w:rsidRDefault="00A142B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A1A0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14:paraId="459CB898" w14:textId="77777777" w:rsidR="008D6D7B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Characteristics and Graphing</w:t>
            </w:r>
          </w:p>
          <w:p w14:paraId="0AEACC67" w14:textId="73BD70C9" w:rsidR="007A1A01" w:rsidRPr="005E6C5D" w:rsidRDefault="008D36E2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Intercept Form</w:t>
            </w:r>
          </w:p>
        </w:tc>
        <w:tc>
          <w:tcPr>
            <w:tcW w:w="4680" w:type="dxa"/>
            <w:vAlign w:val="center"/>
          </w:tcPr>
          <w:p w14:paraId="6CB032E7" w14:textId="4DDDE8E7" w:rsidR="007A1A01" w:rsidRPr="005B5C02" w:rsidRDefault="008D6D7B" w:rsidP="007A1A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Mixed Quadratic Forms WS</w:t>
            </w:r>
          </w:p>
        </w:tc>
      </w:tr>
      <w:tr w:rsidR="007A1A01" w:rsidRPr="005E6C5D" w14:paraId="160B2A6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00382A37" w:rsidR="007A1A01" w:rsidRPr="005E6C5D" w:rsidRDefault="00A142B4" w:rsidP="007A1A0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A1A0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14:paraId="29D3FD60" w14:textId="0191D372" w:rsidR="007A1A01" w:rsidRPr="000539E9" w:rsidRDefault="008D6D7B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Converting Between Forms</w:t>
            </w:r>
          </w:p>
        </w:tc>
        <w:tc>
          <w:tcPr>
            <w:tcW w:w="4680" w:type="dxa"/>
            <w:vAlign w:val="center"/>
          </w:tcPr>
          <w:p w14:paraId="44AC0366" w14:textId="1B512E6B" w:rsidR="007A1A01" w:rsidRPr="005B5C02" w:rsidRDefault="008D6D7B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Converting Forms WS</w:t>
            </w:r>
          </w:p>
        </w:tc>
      </w:tr>
      <w:tr w:rsidR="008D6D7B" w:rsidRPr="005E6C5D" w14:paraId="5CC9308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A5CA4FC" w14:textId="66FFEF7E" w:rsidR="008D6D7B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2/3</w:t>
            </w:r>
          </w:p>
        </w:tc>
        <w:tc>
          <w:tcPr>
            <w:tcW w:w="3960" w:type="dxa"/>
            <w:vAlign w:val="center"/>
          </w:tcPr>
          <w:p w14:paraId="1F3209AD" w14:textId="64F38061" w:rsidR="008D6D7B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Day</w:t>
            </w:r>
          </w:p>
        </w:tc>
        <w:tc>
          <w:tcPr>
            <w:tcW w:w="4680" w:type="dxa"/>
            <w:vAlign w:val="center"/>
          </w:tcPr>
          <w:p w14:paraId="5FEEEC02" w14:textId="77777777" w:rsidR="008D6D7B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handout from class</w:t>
            </w:r>
          </w:p>
          <w:p w14:paraId="5DA9F92E" w14:textId="461D9636" w:rsidR="008D6D7B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8D6D7B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0393A8D7" w:rsidR="008D6D7B" w:rsidRPr="005E6C5D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2/4</w:t>
            </w:r>
          </w:p>
        </w:tc>
        <w:tc>
          <w:tcPr>
            <w:tcW w:w="3960" w:type="dxa"/>
            <w:vAlign w:val="center"/>
          </w:tcPr>
          <w:p w14:paraId="6E4E734E" w14:textId="6ED2DCD0" w:rsidR="008D6D7B" w:rsidRPr="005E6C5D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4C Quiz</w:t>
            </w:r>
          </w:p>
        </w:tc>
        <w:tc>
          <w:tcPr>
            <w:tcW w:w="4680" w:type="dxa"/>
            <w:vAlign w:val="center"/>
          </w:tcPr>
          <w:p w14:paraId="52AA6B19" w14:textId="3A631AD0" w:rsidR="008D6D7B" w:rsidRPr="005E6C5D" w:rsidRDefault="008D6D7B" w:rsidP="008D6D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0791" w14:textId="77777777" w:rsidR="001C0ED1" w:rsidRDefault="001C0ED1" w:rsidP="00322300">
      <w:r>
        <w:separator/>
      </w:r>
    </w:p>
  </w:endnote>
  <w:endnote w:type="continuationSeparator" w:id="0">
    <w:p w14:paraId="167D1AC3" w14:textId="77777777" w:rsidR="001C0ED1" w:rsidRDefault="001C0ED1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0F1D" w14:textId="77777777" w:rsidR="001C0ED1" w:rsidRDefault="001C0ED1" w:rsidP="00322300">
      <w:r>
        <w:separator/>
      </w:r>
    </w:p>
  </w:footnote>
  <w:footnote w:type="continuationSeparator" w:id="0">
    <w:p w14:paraId="6C9B2DC4" w14:textId="77777777" w:rsidR="001C0ED1" w:rsidRDefault="001C0ED1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07673"/>
    <w:rsid w:val="000102CE"/>
    <w:rsid w:val="00024D3A"/>
    <w:rsid w:val="00027A97"/>
    <w:rsid w:val="00034234"/>
    <w:rsid w:val="00035BF7"/>
    <w:rsid w:val="00036E50"/>
    <w:rsid w:val="00056458"/>
    <w:rsid w:val="00085D44"/>
    <w:rsid w:val="00091F23"/>
    <w:rsid w:val="000D0819"/>
    <w:rsid w:val="000E4780"/>
    <w:rsid w:val="000E481B"/>
    <w:rsid w:val="000F2C23"/>
    <w:rsid w:val="001040F2"/>
    <w:rsid w:val="00122AAB"/>
    <w:rsid w:val="00122F5F"/>
    <w:rsid w:val="001261A3"/>
    <w:rsid w:val="001337CC"/>
    <w:rsid w:val="001355A2"/>
    <w:rsid w:val="001418D2"/>
    <w:rsid w:val="00152332"/>
    <w:rsid w:val="00161D84"/>
    <w:rsid w:val="00162B7F"/>
    <w:rsid w:val="00195AD6"/>
    <w:rsid w:val="001977BB"/>
    <w:rsid w:val="001B4050"/>
    <w:rsid w:val="001C0ED1"/>
    <w:rsid w:val="001F7ABE"/>
    <w:rsid w:val="002105E0"/>
    <w:rsid w:val="00217703"/>
    <w:rsid w:val="00226CD5"/>
    <w:rsid w:val="00244A64"/>
    <w:rsid w:val="002B5425"/>
    <w:rsid w:val="002E60E1"/>
    <w:rsid w:val="003036A0"/>
    <w:rsid w:val="00322300"/>
    <w:rsid w:val="0033672D"/>
    <w:rsid w:val="0038309D"/>
    <w:rsid w:val="003A6F97"/>
    <w:rsid w:val="003A7958"/>
    <w:rsid w:val="003C4F05"/>
    <w:rsid w:val="003D39B0"/>
    <w:rsid w:val="00410FF8"/>
    <w:rsid w:val="00442921"/>
    <w:rsid w:val="0045581A"/>
    <w:rsid w:val="00493D11"/>
    <w:rsid w:val="00495384"/>
    <w:rsid w:val="004A1FEE"/>
    <w:rsid w:val="004A2F21"/>
    <w:rsid w:val="004A6925"/>
    <w:rsid w:val="004B290D"/>
    <w:rsid w:val="004D4F52"/>
    <w:rsid w:val="004D6ADA"/>
    <w:rsid w:val="004F10B9"/>
    <w:rsid w:val="004F1663"/>
    <w:rsid w:val="004F5DB9"/>
    <w:rsid w:val="00500464"/>
    <w:rsid w:val="00514C7B"/>
    <w:rsid w:val="0051559C"/>
    <w:rsid w:val="005307B9"/>
    <w:rsid w:val="005342DE"/>
    <w:rsid w:val="005427DB"/>
    <w:rsid w:val="0055735E"/>
    <w:rsid w:val="00570059"/>
    <w:rsid w:val="00577D61"/>
    <w:rsid w:val="0059092A"/>
    <w:rsid w:val="005A78D9"/>
    <w:rsid w:val="005B406F"/>
    <w:rsid w:val="005B5C02"/>
    <w:rsid w:val="005B6978"/>
    <w:rsid w:val="005F30DF"/>
    <w:rsid w:val="00603609"/>
    <w:rsid w:val="00632E30"/>
    <w:rsid w:val="006B20D2"/>
    <w:rsid w:val="006B5546"/>
    <w:rsid w:val="006D690C"/>
    <w:rsid w:val="006E459C"/>
    <w:rsid w:val="006F00E9"/>
    <w:rsid w:val="007158FE"/>
    <w:rsid w:val="00731400"/>
    <w:rsid w:val="007401E6"/>
    <w:rsid w:val="00740B65"/>
    <w:rsid w:val="00781AEF"/>
    <w:rsid w:val="007A1A01"/>
    <w:rsid w:val="007A1A6F"/>
    <w:rsid w:val="007A613F"/>
    <w:rsid w:val="007B45F2"/>
    <w:rsid w:val="007C0874"/>
    <w:rsid w:val="007C301B"/>
    <w:rsid w:val="007E1127"/>
    <w:rsid w:val="007E412D"/>
    <w:rsid w:val="007F47C2"/>
    <w:rsid w:val="00830323"/>
    <w:rsid w:val="00831DA0"/>
    <w:rsid w:val="00844702"/>
    <w:rsid w:val="008C1C6D"/>
    <w:rsid w:val="008C29F0"/>
    <w:rsid w:val="008D36E2"/>
    <w:rsid w:val="008D5D53"/>
    <w:rsid w:val="008D6D7B"/>
    <w:rsid w:val="008E04ED"/>
    <w:rsid w:val="008F36BB"/>
    <w:rsid w:val="00914AE3"/>
    <w:rsid w:val="00933CCF"/>
    <w:rsid w:val="00945EA8"/>
    <w:rsid w:val="00961723"/>
    <w:rsid w:val="00964035"/>
    <w:rsid w:val="00983DE0"/>
    <w:rsid w:val="0099048D"/>
    <w:rsid w:val="009A2A97"/>
    <w:rsid w:val="009B5018"/>
    <w:rsid w:val="009F0DDE"/>
    <w:rsid w:val="00A142B4"/>
    <w:rsid w:val="00A20C17"/>
    <w:rsid w:val="00A43CB6"/>
    <w:rsid w:val="00A715FB"/>
    <w:rsid w:val="00A761A2"/>
    <w:rsid w:val="00A7621C"/>
    <w:rsid w:val="00A91EC4"/>
    <w:rsid w:val="00A9765C"/>
    <w:rsid w:val="00AA70FB"/>
    <w:rsid w:val="00AB4522"/>
    <w:rsid w:val="00AC1C89"/>
    <w:rsid w:val="00AE0127"/>
    <w:rsid w:val="00AF38E3"/>
    <w:rsid w:val="00B14F93"/>
    <w:rsid w:val="00B27133"/>
    <w:rsid w:val="00B37110"/>
    <w:rsid w:val="00B539D7"/>
    <w:rsid w:val="00B62301"/>
    <w:rsid w:val="00B8358B"/>
    <w:rsid w:val="00B83D4D"/>
    <w:rsid w:val="00B91535"/>
    <w:rsid w:val="00BC264A"/>
    <w:rsid w:val="00BE09D4"/>
    <w:rsid w:val="00BF2A35"/>
    <w:rsid w:val="00C64ED0"/>
    <w:rsid w:val="00C6508C"/>
    <w:rsid w:val="00C81EB2"/>
    <w:rsid w:val="00CA1BB5"/>
    <w:rsid w:val="00CB0951"/>
    <w:rsid w:val="00CD0E6B"/>
    <w:rsid w:val="00CF2021"/>
    <w:rsid w:val="00D2023A"/>
    <w:rsid w:val="00D30E59"/>
    <w:rsid w:val="00D31EF9"/>
    <w:rsid w:val="00D50342"/>
    <w:rsid w:val="00D511B5"/>
    <w:rsid w:val="00D5443F"/>
    <w:rsid w:val="00D86586"/>
    <w:rsid w:val="00DB2741"/>
    <w:rsid w:val="00DC7F99"/>
    <w:rsid w:val="00E02EC1"/>
    <w:rsid w:val="00E11647"/>
    <w:rsid w:val="00E15373"/>
    <w:rsid w:val="00E35DDA"/>
    <w:rsid w:val="00E361BF"/>
    <w:rsid w:val="00E5184D"/>
    <w:rsid w:val="00E856BA"/>
    <w:rsid w:val="00E93DF2"/>
    <w:rsid w:val="00EC26BB"/>
    <w:rsid w:val="00EF048C"/>
    <w:rsid w:val="00F0507E"/>
    <w:rsid w:val="00F138D3"/>
    <w:rsid w:val="00F22A10"/>
    <w:rsid w:val="00F30156"/>
    <w:rsid w:val="00F30D2C"/>
    <w:rsid w:val="00F60D4B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2021-01-25T18:32:00Z</dcterms:created>
  <dcterms:modified xsi:type="dcterms:W3CDTF">2021-01-25T18:32:00Z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2021-01-20T17:31:07Z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